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B20F6" w14:textId="77777777" w:rsidR="006A4BBB" w:rsidRDefault="00734B55" w:rsidP="006A4BBB">
      <w:pPr>
        <w:pStyle w:val="Titolo1"/>
        <w:spacing w:before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6A4BBB">
        <w:rPr>
          <w:rFonts w:ascii="Times New Roman" w:eastAsia="MS Mincho" w:hAnsi="Times New Roman" w:cs="Times New Roman"/>
          <w:sz w:val="28"/>
          <w:szCs w:val="28"/>
        </w:rPr>
        <w:t xml:space="preserve">DOCUMENTAZIONE DA PRESENTARE </w:t>
      </w:r>
    </w:p>
    <w:p w14:paraId="521150AA" w14:textId="5F77EC08" w:rsidR="006A4BBB" w:rsidRDefault="00734B55" w:rsidP="006A4BBB">
      <w:pPr>
        <w:pStyle w:val="Titolo1"/>
        <w:spacing w:before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6A4BBB">
        <w:rPr>
          <w:rFonts w:ascii="Times New Roman" w:eastAsia="MS Mincho" w:hAnsi="Times New Roman" w:cs="Times New Roman"/>
          <w:sz w:val="28"/>
          <w:szCs w:val="28"/>
        </w:rPr>
        <w:t xml:space="preserve">PER LA RICHIESTA DI USO TERAPEUTICO DI MEDICINALE SOTTOPOSTO A SPERIMENTAZIONE CLINICA </w:t>
      </w:r>
    </w:p>
    <w:p w14:paraId="12A33434" w14:textId="046C8404" w:rsidR="00FE68F4" w:rsidRPr="006A4BBB" w:rsidRDefault="00734B55" w:rsidP="006A4BBB">
      <w:pPr>
        <w:pStyle w:val="Titolo1"/>
        <w:spacing w:before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6A4BBB">
        <w:rPr>
          <w:rFonts w:ascii="Times New Roman" w:eastAsia="MS Mincho" w:hAnsi="Times New Roman" w:cs="Times New Roman"/>
          <w:sz w:val="28"/>
          <w:szCs w:val="28"/>
        </w:rPr>
        <w:t>AI SENSI DEL DM 07/09/2017</w:t>
      </w:r>
    </w:p>
    <w:p w14:paraId="12A33478" w14:textId="77777777" w:rsidR="00F33C22" w:rsidRPr="006A4BBB" w:rsidRDefault="00F33C22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926"/>
        <w:gridCol w:w="1858"/>
        <w:gridCol w:w="1418"/>
        <w:gridCol w:w="892"/>
      </w:tblGrid>
      <w:tr w:rsidR="47291F6F" w14:paraId="0297486D" w14:textId="77777777" w:rsidTr="002D0D51">
        <w:trPr>
          <w:trHeight w:val="300"/>
        </w:trPr>
        <w:tc>
          <w:tcPr>
            <w:tcW w:w="534" w:type="dxa"/>
            <w:shd w:val="clear" w:color="auto" w:fill="B8CCE4"/>
            <w:vAlign w:val="center"/>
          </w:tcPr>
          <w:p w14:paraId="4A6D6554" w14:textId="4F5FE80C" w:rsidR="30133499" w:rsidRDefault="30133499" w:rsidP="47291F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7291F6F">
              <w:rPr>
                <w:rFonts w:ascii="Times New Roman" w:hAnsi="Times New Roman" w:cs="Times New Roman"/>
                <w:b/>
                <w:bCs/>
              </w:rPr>
              <w:t>N</w:t>
            </w:r>
            <w:r w:rsidR="58904C38" w:rsidRPr="47291F6F">
              <w:rPr>
                <w:rFonts w:ascii="Times New Roman" w:hAnsi="Times New Roman" w:cs="Times New Roman"/>
                <w:b/>
                <w:bCs/>
              </w:rPr>
              <w:t>°</w:t>
            </w:r>
          </w:p>
        </w:tc>
        <w:tc>
          <w:tcPr>
            <w:tcW w:w="4926" w:type="dxa"/>
            <w:shd w:val="clear" w:color="auto" w:fill="B8CCE4"/>
            <w:vAlign w:val="center"/>
          </w:tcPr>
          <w:p w14:paraId="6D19167A" w14:textId="592B7662" w:rsidR="47291F6F" w:rsidRDefault="47291F6F" w:rsidP="47291F6F">
            <w:pPr>
              <w:rPr>
                <w:rFonts w:ascii="Times New Roman" w:hAnsi="Times New Roman" w:cs="Times New Roman"/>
                <w:b/>
                <w:bCs/>
              </w:rPr>
            </w:pPr>
            <w:r w:rsidRPr="47291F6F">
              <w:rPr>
                <w:rFonts w:ascii="Times New Roman" w:hAnsi="Times New Roman" w:cs="Times New Roman"/>
                <w:b/>
                <w:bCs/>
              </w:rPr>
              <w:t xml:space="preserve">Documenti </w:t>
            </w:r>
          </w:p>
        </w:tc>
        <w:tc>
          <w:tcPr>
            <w:tcW w:w="1858" w:type="dxa"/>
            <w:shd w:val="clear" w:color="auto" w:fill="B8CCE4"/>
            <w:vAlign w:val="center"/>
          </w:tcPr>
          <w:p w14:paraId="0B47B546" w14:textId="4232B577" w:rsidR="47291F6F" w:rsidRDefault="47291F6F" w:rsidP="47291F6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7291F6F">
              <w:rPr>
                <w:rFonts w:ascii="Times New Roman" w:hAnsi="Times New Roman" w:cs="Times New Roman"/>
                <w:b/>
                <w:bCs/>
              </w:rPr>
              <w:t>Versione</w:t>
            </w:r>
            <w:r w:rsidR="3A98F46E" w:rsidRPr="47291F6F">
              <w:rPr>
                <w:rFonts w:ascii="Times New Roman" w:hAnsi="Times New Roman" w:cs="Times New Roman"/>
                <w:b/>
                <w:bCs/>
              </w:rPr>
              <w:t>/</w:t>
            </w:r>
            <w:r w:rsidRPr="47291F6F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1418" w:type="dxa"/>
            <w:shd w:val="clear" w:color="auto" w:fill="B8CCE4"/>
            <w:vAlign w:val="center"/>
          </w:tcPr>
          <w:p w14:paraId="66251E7A" w14:textId="434E714A" w:rsidR="47291F6F" w:rsidRDefault="47291F6F" w:rsidP="47291F6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7291F6F">
              <w:rPr>
                <w:rFonts w:ascii="Times New Roman" w:hAnsi="Times New Roman" w:cs="Times New Roman"/>
                <w:b/>
                <w:bCs/>
              </w:rPr>
              <w:t>Modulistic</w:t>
            </w:r>
            <w:r w:rsidR="0DA26C61" w:rsidRPr="47291F6F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892" w:type="dxa"/>
            <w:shd w:val="clear" w:color="auto" w:fill="B8CCE4"/>
            <w:vAlign w:val="center"/>
          </w:tcPr>
          <w:p w14:paraId="5C7BBBD0" w14:textId="77777777" w:rsidR="47291F6F" w:rsidRDefault="47291F6F" w:rsidP="47291F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7291F6F">
              <w:rPr>
                <w:rFonts w:ascii="Times New Roman" w:hAnsi="Times New Roman" w:cs="Times New Roman"/>
                <w:b/>
                <w:bCs/>
              </w:rPr>
              <w:t>Check</w:t>
            </w:r>
          </w:p>
        </w:tc>
      </w:tr>
      <w:tr w:rsidR="47291F6F" w14:paraId="21AE3A61" w14:textId="77777777" w:rsidTr="002D0D51">
        <w:trPr>
          <w:trHeight w:val="300"/>
        </w:trPr>
        <w:tc>
          <w:tcPr>
            <w:tcW w:w="534" w:type="dxa"/>
            <w:vAlign w:val="center"/>
          </w:tcPr>
          <w:p w14:paraId="0670BCD9" w14:textId="2EACA74B" w:rsidR="6204C20F" w:rsidRDefault="6204C20F" w:rsidP="47291F6F">
            <w:pPr>
              <w:jc w:val="center"/>
              <w:rPr>
                <w:rFonts w:ascii="Times New Roman" w:hAnsi="Times New Roman" w:cs="Times New Roman"/>
              </w:rPr>
            </w:pPr>
            <w:r w:rsidRPr="47291F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6" w:type="dxa"/>
          </w:tcPr>
          <w:p w14:paraId="3B3069BD" w14:textId="6A4531FF" w:rsidR="47291F6F" w:rsidRDefault="47291F6F" w:rsidP="47291F6F">
            <w:pPr>
              <w:jc w:val="both"/>
              <w:rPr>
                <w:rFonts w:ascii="Times New Roman" w:hAnsi="Times New Roman" w:cs="Times New Roman"/>
              </w:rPr>
            </w:pPr>
            <w:r w:rsidRPr="47291F6F">
              <w:rPr>
                <w:rFonts w:ascii="Times New Roman" w:hAnsi="Times New Roman" w:cs="Times New Roman"/>
              </w:rPr>
              <w:t xml:space="preserve">Modulo di richiesta di uso terapeutico di medicinale </w:t>
            </w:r>
            <w:r w:rsidR="0769686A" w:rsidRPr="00347B09">
              <w:rPr>
                <w:rFonts w:ascii="Times New Roman" w:hAnsi="Times New Roman" w:cs="Times New Roman"/>
              </w:rPr>
              <w:t xml:space="preserve">sul modello del </w:t>
            </w:r>
            <w:r w:rsidRPr="47291F6F">
              <w:rPr>
                <w:rFonts w:ascii="Times New Roman" w:hAnsi="Times New Roman" w:cs="Times New Roman"/>
              </w:rPr>
              <w:t>Comitato Etico con assunzione di responsabilità al trattamento secondo protocollo ai sensi dell’art. 4 comma 1 lettera h) del DM 07/09/2017 firmata dal medico richiedente e dal direttore della UO</w:t>
            </w:r>
          </w:p>
        </w:tc>
        <w:tc>
          <w:tcPr>
            <w:tcW w:w="1858" w:type="dxa"/>
          </w:tcPr>
          <w:p w14:paraId="0A1B5DDF" w14:textId="77777777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974E6F0" w14:textId="77777777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  <w:r w:rsidRPr="47291F6F">
              <w:rPr>
                <w:rFonts w:ascii="Times New Roman" w:hAnsi="Times New Roman" w:cs="Times New Roman"/>
              </w:rPr>
              <w:t xml:space="preserve">SI </w:t>
            </w:r>
          </w:p>
        </w:tc>
        <w:tc>
          <w:tcPr>
            <w:tcW w:w="892" w:type="dxa"/>
            <w:vAlign w:val="center"/>
          </w:tcPr>
          <w:p w14:paraId="34686130" w14:textId="77777777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  <w:r w:rsidRPr="47291F6F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47291F6F" w14:paraId="76B648E4" w14:textId="77777777" w:rsidTr="002D0D51">
        <w:trPr>
          <w:trHeight w:val="300"/>
        </w:trPr>
        <w:tc>
          <w:tcPr>
            <w:tcW w:w="534" w:type="dxa"/>
            <w:vAlign w:val="center"/>
          </w:tcPr>
          <w:p w14:paraId="4F64937C" w14:textId="2388B156" w:rsidR="309A49B3" w:rsidRDefault="309A49B3" w:rsidP="47291F6F">
            <w:pPr>
              <w:jc w:val="center"/>
              <w:rPr>
                <w:rFonts w:ascii="Times New Roman" w:hAnsi="Times New Roman" w:cs="Times New Roman"/>
              </w:rPr>
            </w:pPr>
            <w:r w:rsidRPr="47291F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6" w:type="dxa"/>
          </w:tcPr>
          <w:p w14:paraId="10860444" w14:textId="77777777" w:rsidR="00AF3A91" w:rsidRDefault="19756DFF" w:rsidP="47291F6F">
            <w:pPr>
              <w:jc w:val="both"/>
              <w:rPr>
                <w:rFonts w:ascii="Times New Roman" w:hAnsi="Times New Roman" w:cs="Times New Roman"/>
              </w:rPr>
            </w:pPr>
            <w:r w:rsidRPr="47291F6F">
              <w:rPr>
                <w:rFonts w:ascii="Times New Roman" w:hAnsi="Times New Roman" w:cs="Times New Roman"/>
              </w:rPr>
              <w:t xml:space="preserve">Relazione clinica del paziente firmata dal medico </w:t>
            </w:r>
          </w:p>
          <w:p w14:paraId="2D59C630" w14:textId="4AD2B567" w:rsidR="19756DFF" w:rsidRDefault="19756DFF" w:rsidP="47291F6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47291F6F">
              <w:rPr>
                <w:rFonts w:ascii="Times New Roman" w:eastAsia="Calibri" w:hAnsi="Times New Roman" w:cs="Times New Roman"/>
                <w:i/>
                <w:iCs/>
              </w:rPr>
              <w:t>(se non inserita nel modulo di richiesta di parere)</w:t>
            </w:r>
          </w:p>
        </w:tc>
        <w:tc>
          <w:tcPr>
            <w:tcW w:w="1858" w:type="dxa"/>
          </w:tcPr>
          <w:p w14:paraId="10B6D9D7" w14:textId="625B0766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F10D53E" w14:textId="45D35B05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Align w:val="center"/>
          </w:tcPr>
          <w:p w14:paraId="5ADB909F" w14:textId="7E9ED487" w:rsidR="47291F6F" w:rsidRDefault="00802093" w:rsidP="47291F6F">
            <w:pPr>
              <w:jc w:val="center"/>
              <w:rPr>
                <w:rFonts w:ascii="Segoe UI Symbol" w:eastAsia="MS Gothic" w:hAnsi="Segoe UI Symbol" w:cs="Segoe UI Symbol"/>
              </w:rPr>
            </w:pPr>
            <w:r w:rsidRPr="47291F6F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47291F6F" w14:paraId="1A18C22E" w14:textId="77777777" w:rsidTr="002D0D51">
        <w:trPr>
          <w:trHeight w:val="300"/>
        </w:trPr>
        <w:tc>
          <w:tcPr>
            <w:tcW w:w="534" w:type="dxa"/>
            <w:vAlign w:val="center"/>
          </w:tcPr>
          <w:p w14:paraId="141C6E40" w14:textId="20A630A7" w:rsidR="309A49B3" w:rsidRDefault="309A49B3" w:rsidP="47291F6F">
            <w:pPr>
              <w:jc w:val="center"/>
              <w:rPr>
                <w:rFonts w:ascii="Times New Roman" w:hAnsi="Times New Roman" w:cs="Times New Roman"/>
              </w:rPr>
            </w:pPr>
            <w:r w:rsidRPr="47291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6" w:type="dxa"/>
          </w:tcPr>
          <w:p w14:paraId="7D709E93" w14:textId="4EB37F0C" w:rsidR="47291F6F" w:rsidRDefault="47291F6F" w:rsidP="47291F6F">
            <w:pPr>
              <w:jc w:val="both"/>
              <w:rPr>
                <w:rFonts w:ascii="Times New Roman" w:hAnsi="Times New Roman" w:cs="Times New Roman"/>
              </w:rPr>
            </w:pPr>
            <w:r w:rsidRPr="47291F6F">
              <w:rPr>
                <w:rFonts w:ascii="Times New Roman" w:hAnsi="Times New Roman" w:cs="Times New Roman"/>
                <w:i/>
                <w:iCs/>
              </w:rPr>
              <w:t>In caso di richiesta di valutazione in urgenza</w:t>
            </w:r>
            <w:r w:rsidR="1CA19CA4" w:rsidRPr="47291F6F">
              <w:rPr>
                <w:rFonts w:ascii="Times New Roman" w:hAnsi="Times New Roman" w:cs="Times New Roman"/>
                <w:i/>
                <w:iCs/>
              </w:rPr>
              <w:t>:</w:t>
            </w:r>
            <w:r w:rsidRPr="47291F6F">
              <w:rPr>
                <w:rFonts w:ascii="Times New Roman" w:hAnsi="Times New Roman" w:cs="Times New Roman"/>
              </w:rPr>
              <w:t xml:space="preserve"> Dichiarazione del medico richiedente riportante le motivazioni cliniche per le quali viene richiesta una valutazione d’urgenza del caso</w:t>
            </w:r>
          </w:p>
        </w:tc>
        <w:tc>
          <w:tcPr>
            <w:tcW w:w="1858" w:type="dxa"/>
          </w:tcPr>
          <w:p w14:paraId="759FA2AC" w14:textId="77777777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5F17F9A" w14:textId="77777777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Align w:val="center"/>
          </w:tcPr>
          <w:p w14:paraId="50D9D2C8" w14:textId="77777777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  <w:r w:rsidRPr="47291F6F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47291F6F" w14:paraId="339E234C" w14:textId="77777777" w:rsidTr="002D0D51">
        <w:trPr>
          <w:trHeight w:val="300"/>
        </w:trPr>
        <w:tc>
          <w:tcPr>
            <w:tcW w:w="534" w:type="dxa"/>
            <w:vAlign w:val="center"/>
          </w:tcPr>
          <w:p w14:paraId="645404C9" w14:textId="1DF5A2E7" w:rsidR="5B8B24A2" w:rsidRDefault="5B8B24A2" w:rsidP="47291F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47291F6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926" w:type="dxa"/>
          </w:tcPr>
          <w:p w14:paraId="4EB8DC43" w14:textId="139D68A2" w:rsidR="47291F6F" w:rsidRDefault="47291F6F" w:rsidP="47291F6F">
            <w:pPr>
              <w:jc w:val="both"/>
              <w:rPr>
                <w:rFonts w:ascii="Times New Roman" w:eastAsia="Calibri" w:hAnsi="Times New Roman" w:cs="Times New Roman"/>
              </w:rPr>
            </w:pPr>
            <w:r w:rsidRPr="47291F6F">
              <w:rPr>
                <w:rFonts w:ascii="Times New Roman" w:eastAsia="Calibri" w:hAnsi="Times New Roman" w:cs="Times New Roman"/>
              </w:rPr>
              <w:t>Protocollo d’uso del medicinale contenente lo schema posologico e la modalità di somministrazione di cui è stata dimostrata sicurezza e attività nelle sperimentazioni cliniche sulle quali si fonda la richiesta e la descrizione della modalità di raccolta dei dati</w:t>
            </w:r>
          </w:p>
        </w:tc>
        <w:tc>
          <w:tcPr>
            <w:tcW w:w="1858" w:type="dxa"/>
          </w:tcPr>
          <w:p w14:paraId="5746F986" w14:textId="77777777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AE350EC" w14:textId="77777777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Align w:val="center"/>
          </w:tcPr>
          <w:p w14:paraId="159AFF48" w14:textId="77777777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  <w:r w:rsidRPr="47291F6F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47291F6F" w14:paraId="4CAA2D11" w14:textId="77777777" w:rsidTr="002D0D51">
        <w:trPr>
          <w:trHeight w:val="300"/>
        </w:trPr>
        <w:tc>
          <w:tcPr>
            <w:tcW w:w="534" w:type="dxa"/>
            <w:vAlign w:val="center"/>
          </w:tcPr>
          <w:p w14:paraId="1B6B9566" w14:textId="682B5A74" w:rsidR="5B8B24A2" w:rsidRDefault="5B8B24A2" w:rsidP="47291F6F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47291F6F">
              <w:rPr>
                <w:rFonts w:ascii="Times New Roman" w:eastAsia="Calibri" w:hAnsi="Times New Roman" w:cs="Times New Roman"/>
                <w:i/>
                <w:iCs/>
              </w:rPr>
              <w:t>5</w:t>
            </w:r>
          </w:p>
        </w:tc>
        <w:tc>
          <w:tcPr>
            <w:tcW w:w="4926" w:type="dxa"/>
          </w:tcPr>
          <w:p w14:paraId="338EC1B2" w14:textId="632AD722" w:rsidR="47291F6F" w:rsidRDefault="47291F6F" w:rsidP="47291F6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</w:rPr>
            </w:pPr>
            <w:r w:rsidRPr="47291F6F">
              <w:rPr>
                <w:rFonts w:ascii="Times New Roman" w:eastAsia="Calibri" w:hAnsi="Times New Roman" w:cs="Times New Roman"/>
              </w:rPr>
              <w:t>Dichiarazione di fornitura gratuita da parte della Ditta</w:t>
            </w:r>
            <w:r w:rsidR="51B3BCCC" w:rsidRPr="47291F6F">
              <w:rPr>
                <w:rFonts w:ascii="Times New Roman" w:eastAsia="Calibri" w:hAnsi="Times New Roman" w:cs="Times New Roman"/>
              </w:rPr>
              <w:t xml:space="preserve"> </w:t>
            </w:r>
            <w:r w:rsidRPr="47291F6F">
              <w:rPr>
                <w:rFonts w:ascii="Times New Roman" w:eastAsia="Calibri" w:hAnsi="Times New Roman" w:cs="Times New Roman"/>
              </w:rPr>
              <w:t>con indicazione che la fornitura continui fino a effettiva disponibilità del medicinale per la stessa indicazione d’uso a carico del Servizio Sanitario Regionale (SSR) presso l’Ente, esclusi gli eventuali vincoli normativi imposti dall’Autorità competente</w:t>
            </w:r>
          </w:p>
          <w:p w14:paraId="46F812A6" w14:textId="77777777" w:rsidR="47291F6F" w:rsidRDefault="47291F6F" w:rsidP="47291F6F">
            <w:pPr>
              <w:jc w:val="both"/>
              <w:rPr>
                <w:rFonts w:ascii="Times New Roman" w:hAnsi="Times New Roman" w:cs="Times New Roman"/>
              </w:rPr>
            </w:pPr>
            <w:r w:rsidRPr="47291F6F">
              <w:rPr>
                <w:rFonts w:ascii="Times New Roman" w:eastAsia="Calibri" w:hAnsi="Times New Roman" w:cs="Times New Roman"/>
              </w:rPr>
              <w:t>Nel caso il trattamento di tipo cronico e di durata indefinita, il CE richiede che nella lettera di fornitura gratuita sia esplicitato l'impegno della Ditta a garantire la continuità terapeutica anche successivamente alla data di entrata in vigore della determina di rimborso per i pazienti ancora in trattamento con beneficio clinico che non dovessero rientrare nei criteri di rimborsabilità definiti da AIFA</w:t>
            </w:r>
          </w:p>
        </w:tc>
        <w:tc>
          <w:tcPr>
            <w:tcW w:w="1858" w:type="dxa"/>
          </w:tcPr>
          <w:p w14:paraId="3CD23674" w14:textId="77777777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7749985" w14:textId="77777777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Align w:val="center"/>
          </w:tcPr>
          <w:p w14:paraId="38A4C068" w14:textId="77777777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  <w:r w:rsidRPr="47291F6F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47291F6F" w14:paraId="1EDC3D33" w14:textId="77777777" w:rsidTr="002D0D51">
        <w:trPr>
          <w:trHeight w:val="300"/>
        </w:trPr>
        <w:tc>
          <w:tcPr>
            <w:tcW w:w="534" w:type="dxa"/>
            <w:vAlign w:val="center"/>
          </w:tcPr>
          <w:p w14:paraId="58F90259" w14:textId="4E409569" w:rsidR="4EA1953E" w:rsidRDefault="4EA1953E" w:rsidP="47291F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47291F6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926" w:type="dxa"/>
          </w:tcPr>
          <w:p w14:paraId="79FDE728" w14:textId="5E35F101" w:rsidR="47291F6F" w:rsidRDefault="47291F6F" w:rsidP="47291F6F">
            <w:pPr>
              <w:rPr>
                <w:rFonts w:ascii="Times New Roman" w:hAnsi="Times New Roman" w:cs="Times New Roman"/>
              </w:rPr>
            </w:pPr>
            <w:r w:rsidRPr="47291F6F">
              <w:rPr>
                <w:rFonts w:ascii="Times New Roman" w:eastAsia="Calibri" w:hAnsi="Times New Roman" w:cs="Times New Roman"/>
              </w:rPr>
              <w:t>Certificazione di produzione secondo le norme di buona fabbricazione (GMP)</w:t>
            </w:r>
            <w:r w:rsidR="52F37C42" w:rsidRPr="47291F6F">
              <w:rPr>
                <w:rFonts w:ascii="Times New Roman" w:eastAsia="Calibri" w:hAnsi="Times New Roman" w:cs="Times New Roman"/>
              </w:rPr>
              <w:t xml:space="preserve"> </w:t>
            </w:r>
            <w:r w:rsidR="52F37C42" w:rsidRPr="47291F6F">
              <w:rPr>
                <w:rFonts w:ascii="Times New Roman" w:eastAsia="Calibri" w:hAnsi="Times New Roman" w:cs="Times New Roman"/>
                <w:i/>
                <w:iCs/>
              </w:rPr>
              <w:t>(se disponibile)</w:t>
            </w:r>
          </w:p>
        </w:tc>
        <w:tc>
          <w:tcPr>
            <w:tcW w:w="1858" w:type="dxa"/>
          </w:tcPr>
          <w:p w14:paraId="73032C37" w14:textId="77777777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FFD97F5" w14:textId="77777777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Align w:val="center"/>
          </w:tcPr>
          <w:p w14:paraId="418D3CF1" w14:textId="77777777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  <w:r w:rsidRPr="47291F6F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47291F6F" w14:paraId="61730DD0" w14:textId="77777777" w:rsidTr="002D0D51">
        <w:trPr>
          <w:trHeight w:val="300"/>
        </w:trPr>
        <w:tc>
          <w:tcPr>
            <w:tcW w:w="534" w:type="dxa"/>
            <w:vAlign w:val="center"/>
          </w:tcPr>
          <w:p w14:paraId="0A389DEC" w14:textId="5BD6BAFB" w:rsidR="4EA1953E" w:rsidRDefault="4EA1953E" w:rsidP="47291F6F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47291F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6" w:type="dxa"/>
          </w:tcPr>
          <w:p w14:paraId="44CCA2A0" w14:textId="77777777" w:rsidR="47291F6F" w:rsidRDefault="47291F6F" w:rsidP="47291F6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</w:rPr>
            </w:pPr>
            <w:r w:rsidRPr="47291F6F">
              <w:rPr>
                <w:rFonts w:ascii="Times New Roman" w:hAnsi="Times New Roman" w:cs="Times New Roman"/>
              </w:rPr>
              <w:t xml:space="preserve">Scheda Tecnica (RCP) o Investigator’s Brochure del farmaco </w:t>
            </w:r>
          </w:p>
        </w:tc>
        <w:tc>
          <w:tcPr>
            <w:tcW w:w="1858" w:type="dxa"/>
          </w:tcPr>
          <w:p w14:paraId="7C0EBF41" w14:textId="77777777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52C87C1" w14:textId="77777777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Align w:val="center"/>
          </w:tcPr>
          <w:p w14:paraId="72368367" w14:textId="77777777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  <w:r w:rsidRPr="47291F6F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47291F6F" w14:paraId="74346F76" w14:textId="77777777" w:rsidTr="002D0D51">
        <w:trPr>
          <w:trHeight w:val="300"/>
        </w:trPr>
        <w:tc>
          <w:tcPr>
            <w:tcW w:w="534" w:type="dxa"/>
            <w:vAlign w:val="center"/>
          </w:tcPr>
          <w:p w14:paraId="6EF355C1" w14:textId="04448C60" w:rsidR="31CCFF93" w:rsidRDefault="31CCFF93" w:rsidP="47291F6F">
            <w:pPr>
              <w:jc w:val="center"/>
              <w:rPr>
                <w:rFonts w:ascii="Times New Roman" w:hAnsi="Times New Roman" w:cs="Times New Roman"/>
              </w:rPr>
            </w:pPr>
            <w:r w:rsidRPr="47291F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26" w:type="dxa"/>
          </w:tcPr>
          <w:p w14:paraId="18AD10F5" w14:textId="77777777" w:rsidR="47291F6F" w:rsidRDefault="47291F6F" w:rsidP="47291F6F">
            <w:pPr>
              <w:jc w:val="both"/>
              <w:rPr>
                <w:rFonts w:ascii="Times New Roman" w:hAnsi="Times New Roman" w:cs="Times New Roman"/>
              </w:rPr>
            </w:pPr>
            <w:r w:rsidRPr="47291F6F">
              <w:rPr>
                <w:rFonts w:ascii="Times New Roman" w:hAnsi="Times New Roman" w:cs="Times New Roman"/>
              </w:rPr>
              <w:t>Eventuale letteratura a supporto</w:t>
            </w:r>
          </w:p>
        </w:tc>
        <w:tc>
          <w:tcPr>
            <w:tcW w:w="1858" w:type="dxa"/>
          </w:tcPr>
          <w:p w14:paraId="7CD1B628" w14:textId="77777777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301B678" w14:textId="77777777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Align w:val="center"/>
          </w:tcPr>
          <w:p w14:paraId="361DC568" w14:textId="77777777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  <w:r w:rsidRPr="47291F6F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47291F6F" w14:paraId="290A18A9" w14:textId="77777777" w:rsidTr="002D0D51">
        <w:trPr>
          <w:trHeight w:val="300"/>
        </w:trPr>
        <w:tc>
          <w:tcPr>
            <w:tcW w:w="534" w:type="dxa"/>
            <w:vAlign w:val="center"/>
          </w:tcPr>
          <w:p w14:paraId="3F398A0C" w14:textId="2F091232" w:rsidR="1D96EA20" w:rsidRDefault="1D96EA20" w:rsidP="47291F6F">
            <w:pPr>
              <w:jc w:val="center"/>
              <w:rPr>
                <w:rFonts w:ascii="Times New Roman" w:hAnsi="Times New Roman" w:cs="Times New Roman"/>
              </w:rPr>
            </w:pPr>
            <w:r w:rsidRPr="47291F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26" w:type="dxa"/>
          </w:tcPr>
          <w:p w14:paraId="64CDD5B7" w14:textId="77777777" w:rsidR="581A5330" w:rsidRDefault="581A5330" w:rsidP="47291F6F">
            <w:pPr>
              <w:jc w:val="both"/>
              <w:rPr>
                <w:rFonts w:ascii="Times New Roman" w:hAnsi="Times New Roman" w:cs="Times New Roman"/>
              </w:rPr>
            </w:pPr>
            <w:r w:rsidRPr="47291F6F">
              <w:rPr>
                <w:rFonts w:ascii="Times New Roman" w:eastAsia="Calibri" w:hAnsi="Times New Roman" w:cs="Times New Roman"/>
              </w:rPr>
              <w:t>Foglio Informativo al trattamento farmacologico e consenso informato per il paziente</w:t>
            </w:r>
          </w:p>
          <w:p w14:paraId="61148893" w14:textId="77777777" w:rsidR="581A5330" w:rsidRDefault="581A5330" w:rsidP="47291F6F">
            <w:pPr>
              <w:jc w:val="both"/>
              <w:rPr>
                <w:rFonts w:ascii="Times New Roman" w:hAnsi="Times New Roman" w:cs="Times New Roman"/>
              </w:rPr>
            </w:pPr>
            <w:r w:rsidRPr="47291F6F">
              <w:rPr>
                <w:rFonts w:ascii="Times New Roman" w:eastAsia="Calibri" w:hAnsi="Times New Roman" w:cs="Times New Roman"/>
              </w:rPr>
              <w:t>Ove pertinenti:</w:t>
            </w:r>
          </w:p>
          <w:p w14:paraId="49CD0D4D" w14:textId="35C95928" w:rsidR="581A5330" w:rsidRDefault="581A5330" w:rsidP="47291F6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</w:rPr>
            </w:pPr>
            <w:r w:rsidRPr="47291F6F">
              <w:rPr>
                <w:rFonts w:ascii="Times New Roman" w:eastAsia="Calibri" w:hAnsi="Times New Roman" w:cs="Times New Roman"/>
              </w:rPr>
              <w:t>Foglio informativo e modulo di consenso informato allo studio per minore, minore maturo, genitore/tutore legale</w:t>
            </w:r>
          </w:p>
        </w:tc>
        <w:tc>
          <w:tcPr>
            <w:tcW w:w="1858" w:type="dxa"/>
          </w:tcPr>
          <w:p w14:paraId="77AAF534" w14:textId="7EAB43B4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C73B679" w14:textId="66CC0154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Align w:val="center"/>
          </w:tcPr>
          <w:p w14:paraId="3A192ECC" w14:textId="014C4B8A" w:rsidR="130C0C93" w:rsidRDefault="130C0C93" w:rsidP="47291F6F">
            <w:pPr>
              <w:jc w:val="center"/>
              <w:rPr>
                <w:rFonts w:ascii="Times New Roman" w:hAnsi="Times New Roman" w:cs="Times New Roman"/>
              </w:rPr>
            </w:pPr>
            <w:r w:rsidRPr="47291F6F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684E12A4" w14:textId="77777777" w:rsidR="00401EC4" w:rsidRDefault="00401EC4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926"/>
        <w:gridCol w:w="1858"/>
        <w:gridCol w:w="1418"/>
        <w:gridCol w:w="892"/>
      </w:tblGrid>
      <w:tr w:rsidR="47291F6F" w14:paraId="562749E1" w14:textId="77777777" w:rsidTr="002D0D51">
        <w:trPr>
          <w:trHeight w:val="300"/>
        </w:trPr>
        <w:tc>
          <w:tcPr>
            <w:tcW w:w="534" w:type="dxa"/>
            <w:vAlign w:val="center"/>
          </w:tcPr>
          <w:p w14:paraId="3907198F" w14:textId="70898F5F" w:rsidR="66B5DD1A" w:rsidRDefault="66B5DD1A" w:rsidP="47291F6F">
            <w:pPr>
              <w:tabs>
                <w:tab w:val="left" w:pos="12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47291F6F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4926" w:type="dxa"/>
          </w:tcPr>
          <w:p w14:paraId="656F6ACF" w14:textId="77777777" w:rsidR="47291F6F" w:rsidRDefault="47291F6F" w:rsidP="47291F6F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</w:rPr>
            </w:pPr>
            <w:r w:rsidRPr="47291F6F">
              <w:rPr>
                <w:rFonts w:ascii="Times New Roman" w:eastAsia="Calibri" w:hAnsi="Times New Roman" w:cs="Times New Roman"/>
              </w:rPr>
              <w:t>Foglio Informativo e modulo di consenso al trattamento dei dati personali, ai fini della comunicazione dei dati codificati alla ditta fornitrice del farmaco</w:t>
            </w:r>
          </w:p>
        </w:tc>
        <w:tc>
          <w:tcPr>
            <w:tcW w:w="1858" w:type="dxa"/>
          </w:tcPr>
          <w:p w14:paraId="5583B8D6" w14:textId="77777777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7754103" w14:textId="0E678433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Align w:val="center"/>
          </w:tcPr>
          <w:p w14:paraId="56C8F8BE" w14:textId="77777777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  <w:r w:rsidRPr="47291F6F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47291F6F" w14:paraId="44D88DA6" w14:textId="77777777" w:rsidTr="002D0D51">
        <w:trPr>
          <w:trHeight w:val="300"/>
        </w:trPr>
        <w:tc>
          <w:tcPr>
            <w:tcW w:w="534" w:type="dxa"/>
            <w:vAlign w:val="center"/>
          </w:tcPr>
          <w:p w14:paraId="610264E3" w14:textId="4667BDBE" w:rsidR="7004895F" w:rsidRDefault="7004895F" w:rsidP="47291F6F">
            <w:pPr>
              <w:jc w:val="center"/>
              <w:rPr>
                <w:rFonts w:ascii="Times New Roman" w:hAnsi="Times New Roman" w:cs="Times New Roman"/>
              </w:rPr>
            </w:pPr>
            <w:r w:rsidRPr="47291F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6" w:type="dxa"/>
          </w:tcPr>
          <w:p w14:paraId="3D356F98" w14:textId="74F1D812" w:rsidR="47291F6F" w:rsidRDefault="00947979" w:rsidP="47291F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Lettera al Medico di Medicina Generale o al Pediatra di Libera Scelta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(se applicabile)</w:t>
            </w:r>
          </w:p>
        </w:tc>
        <w:tc>
          <w:tcPr>
            <w:tcW w:w="1858" w:type="dxa"/>
          </w:tcPr>
          <w:p w14:paraId="490B5ACC" w14:textId="77777777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1212436" w14:textId="77777777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Align w:val="center"/>
          </w:tcPr>
          <w:p w14:paraId="0BEEB1AC" w14:textId="6952CE93" w:rsidR="47291F6F" w:rsidRDefault="00C1422E" w:rsidP="47291F6F">
            <w:pPr>
              <w:jc w:val="center"/>
              <w:rPr>
                <w:rFonts w:ascii="Times New Roman" w:hAnsi="Times New Roman" w:cs="Times New Roman"/>
              </w:rPr>
            </w:pPr>
            <w:r w:rsidRPr="47291F6F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47291F6F" w14:paraId="190C665B" w14:textId="77777777" w:rsidTr="002D0D51">
        <w:trPr>
          <w:trHeight w:val="300"/>
        </w:trPr>
        <w:tc>
          <w:tcPr>
            <w:tcW w:w="534" w:type="dxa"/>
            <w:vAlign w:val="center"/>
          </w:tcPr>
          <w:p w14:paraId="1208CA5D" w14:textId="404AC039" w:rsidR="04239B7F" w:rsidRDefault="04239B7F" w:rsidP="47291F6F">
            <w:pPr>
              <w:jc w:val="center"/>
              <w:rPr>
                <w:rFonts w:ascii="Times New Roman" w:hAnsi="Times New Roman" w:cs="Times New Roman"/>
              </w:rPr>
            </w:pPr>
            <w:r w:rsidRPr="47291F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26" w:type="dxa"/>
          </w:tcPr>
          <w:p w14:paraId="2FF6E0FA" w14:textId="77777777" w:rsidR="47291F6F" w:rsidRDefault="47291F6F" w:rsidP="47291F6F">
            <w:pPr>
              <w:jc w:val="both"/>
              <w:rPr>
                <w:rFonts w:ascii="Times New Roman" w:hAnsi="Times New Roman" w:cs="Times New Roman"/>
              </w:rPr>
            </w:pPr>
            <w:r w:rsidRPr="47291F6F">
              <w:rPr>
                <w:rFonts w:ascii="Times New Roman" w:hAnsi="Times New Roman" w:cs="Times New Roman"/>
              </w:rPr>
              <w:t xml:space="preserve">CV del clinico richiedente </w:t>
            </w:r>
          </w:p>
        </w:tc>
        <w:tc>
          <w:tcPr>
            <w:tcW w:w="1858" w:type="dxa"/>
          </w:tcPr>
          <w:p w14:paraId="3C66DF27" w14:textId="77777777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ACA986F" w14:textId="77777777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Align w:val="center"/>
          </w:tcPr>
          <w:p w14:paraId="1B962BA0" w14:textId="77777777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  <w:r w:rsidRPr="47291F6F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47291F6F" w14:paraId="203AEA70" w14:textId="77777777" w:rsidTr="002D0D51">
        <w:trPr>
          <w:trHeight w:val="300"/>
        </w:trPr>
        <w:tc>
          <w:tcPr>
            <w:tcW w:w="534" w:type="dxa"/>
            <w:vAlign w:val="center"/>
          </w:tcPr>
          <w:p w14:paraId="336B4C7C" w14:textId="0782F7C4" w:rsidR="04239B7F" w:rsidRDefault="04239B7F" w:rsidP="47291F6F">
            <w:pPr>
              <w:jc w:val="center"/>
              <w:rPr>
                <w:rFonts w:ascii="Times New Roman" w:hAnsi="Times New Roman" w:cs="Times New Roman"/>
              </w:rPr>
            </w:pPr>
            <w:r w:rsidRPr="47291F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26" w:type="dxa"/>
          </w:tcPr>
          <w:p w14:paraId="03EA17E3" w14:textId="06B7B6E9" w:rsidR="47291F6F" w:rsidRDefault="47291F6F" w:rsidP="47291F6F">
            <w:pPr>
              <w:jc w:val="both"/>
              <w:rPr>
                <w:rFonts w:ascii="Times New Roman" w:hAnsi="Times New Roman" w:cs="Times New Roman"/>
              </w:rPr>
            </w:pPr>
            <w:r w:rsidRPr="47291F6F">
              <w:rPr>
                <w:rFonts w:ascii="Times New Roman" w:hAnsi="Times New Roman" w:cs="Times New Roman"/>
              </w:rPr>
              <w:t>Altro: __________________________________________</w:t>
            </w:r>
          </w:p>
        </w:tc>
        <w:tc>
          <w:tcPr>
            <w:tcW w:w="1858" w:type="dxa"/>
          </w:tcPr>
          <w:p w14:paraId="5EADE757" w14:textId="77777777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04B7450" w14:textId="77777777" w:rsidR="47291F6F" w:rsidRDefault="47291F6F" w:rsidP="47291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Align w:val="center"/>
          </w:tcPr>
          <w:p w14:paraId="0984792F" w14:textId="77777777" w:rsidR="47291F6F" w:rsidRDefault="00000000" w:rsidP="47291F6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8752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7291F6F" w:rsidRPr="47291F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936DA" w:rsidRPr="00A936DA" w14:paraId="44546B99" w14:textId="77777777" w:rsidTr="002D0D51">
        <w:trPr>
          <w:trHeight w:val="740"/>
        </w:trPr>
        <w:tc>
          <w:tcPr>
            <w:tcW w:w="534" w:type="dxa"/>
            <w:vAlign w:val="center"/>
          </w:tcPr>
          <w:p w14:paraId="302F003F" w14:textId="110F146F" w:rsidR="002D0D51" w:rsidRPr="00A936DA" w:rsidRDefault="002D0D51" w:rsidP="002D0D51">
            <w:pPr>
              <w:jc w:val="center"/>
              <w:rPr>
                <w:rFonts w:ascii="Times New Roman" w:hAnsi="Times New Roman" w:cs="Times New Roman"/>
              </w:rPr>
            </w:pPr>
            <w:r w:rsidRPr="00A936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26" w:type="dxa"/>
            <w:vAlign w:val="center"/>
          </w:tcPr>
          <w:p w14:paraId="16294A21" w14:textId="658A2369" w:rsidR="002D0D51" w:rsidRPr="00A936DA" w:rsidRDefault="002D0D51" w:rsidP="002D0D5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936DA">
              <w:rPr>
                <w:rFonts w:ascii="Times New Roman" w:hAnsi="Times New Roman" w:cs="Times New Roman"/>
              </w:rPr>
              <w:t>Elenco</w:t>
            </w:r>
            <w:r w:rsidR="00A06D3A">
              <w:rPr>
                <w:rFonts w:ascii="Times New Roman" w:hAnsi="Times New Roman" w:cs="Times New Roman"/>
              </w:rPr>
              <w:t xml:space="preserve"> dei</w:t>
            </w:r>
            <w:r w:rsidRPr="00A936DA">
              <w:rPr>
                <w:rFonts w:ascii="Times New Roman" w:hAnsi="Times New Roman" w:cs="Times New Roman"/>
              </w:rPr>
              <w:t xml:space="preserve"> documenti sottomessi, riportando data e versione degli stessi, da inviare in formato word</w:t>
            </w:r>
          </w:p>
        </w:tc>
        <w:tc>
          <w:tcPr>
            <w:tcW w:w="1858" w:type="dxa"/>
            <w:vAlign w:val="center"/>
          </w:tcPr>
          <w:p w14:paraId="490D9447" w14:textId="77777777" w:rsidR="002D0D51" w:rsidRPr="00A936DA" w:rsidRDefault="002D0D51" w:rsidP="002D0D5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8FE3BCA" w14:textId="5598C35F" w:rsidR="002D0D51" w:rsidRPr="00A936DA" w:rsidRDefault="002D0D51" w:rsidP="002D0D5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36DA">
              <w:rPr>
                <w:rFonts w:ascii="Times New Roman" w:hAnsi="Times New Roman" w:cs="Times New Roman"/>
              </w:rPr>
              <w:t>SI</w:t>
            </w:r>
            <w:r w:rsidRPr="00A936DA">
              <w:rPr>
                <w:rStyle w:val="Rimandonotaapidipagina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2" w:type="dxa"/>
            <w:vAlign w:val="center"/>
          </w:tcPr>
          <w:p w14:paraId="3C487F9D" w14:textId="4AFC46AF" w:rsidR="002D0D51" w:rsidRPr="00A936DA" w:rsidRDefault="002D0D51" w:rsidP="002D0D5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36DA">
              <w:rPr>
                <w:rFonts w:ascii="Segoe UI Symbol" w:eastAsia="Segoe UI Symbol" w:hAnsi="Segoe UI Symbol" w:cs="Segoe UI Symbol"/>
              </w:rPr>
              <w:t>☐</w:t>
            </w:r>
          </w:p>
        </w:tc>
      </w:tr>
    </w:tbl>
    <w:p w14:paraId="758D3E4C" w14:textId="77C186A9" w:rsidR="47291F6F" w:rsidRDefault="47291F6F" w:rsidP="47291F6F">
      <w:pPr>
        <w:rPr>
          <w:rFonts w:ascii="Times New Roman" w:hAnsi="Times New Roman" w:cs="Times New Roman"/>
          <w:b/>
          <w:bCs/>
        </w:rPr>
      </w:pPr>
    </w:p>
    <w:sectPr w:rsidR="47291F6F" w:rsidSect="004D1972">
      <w:headerReference w:type="default" r:id="rId7"/>
      <w:footerReference w:type="default" r:id="rId8"/>
      <w:pgSz w:w="11906" w:h="16838"/>
      <w:pgMar w:top="1417" w:right="1134" w:bottom="1134" w:left="1134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E9AB51" w14:textId="77777777" w:rsidR="00F2494A" w:rsidRDefault="00F2494A" w:rsidP="00315BFB">
      <w:pPr>
        <w:spacing w:after="0" w:line="240" w:lineRule="auto"/>
      </w:pPr>
      <w:r>
        <w:separator/>
      </w:r>
    </w:p>
  </w:endnote>
  <w:endnote w:type="continuationSeparator" w:id="0">
    <w:p w14:paraId="00451561" w14:textId="77777777" w:rsidR="00F2494A" w:rsidRDefault="00F2494A" w:rsidP="0031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51A5" w14:textId="77777777" w:rsidR="008B0931" w:rsidRPr="00EB05B2" w:rsidRDefault="008B0931" w:rsidP="008B0931">
    <w:pPr>
      <w:pStyle w:val="Pidipagina"/>
      <w:rPr>
        <w:rFonts w:ascii="Times New Roman" w:hAnsi="Times New Roman" w:cs="Times New Roman"/>
        <w:sz w:val="20"/>
        <w:szCs w:val="20"/>
      </w:rPr>
    </w:pPr>
    <w:r w:rsidRPr="00EB05B2">
      <w:rPr>
        <w:rFonts w:ascii="Times New Roman" w:hAnsi="Times New Roman" w:cs="Times New Roman"/>
        <w:sz w:val="20"/>
        <w:szCs w:val="20"/>
      </w:rPr>
      <w:t>Regione Emilia-Romagna</w:t>
    </w:r>
  </w:p>
  <w:p w14:paraId="573CE80E" w14:textId="77777777" w:rsidR="008B0931" w:rsidRPr="00EB05B2" w:rsidRDefault="008B0931" w:rsidP="008B0931">
    <w:pPr>
      <w:pStyle w:val="Pidipagina"/>
      <w:rPr>
        <w:rFonts w:ascii="Times New Roman" w:hAnsi="Times New Roman" w:cs="Times New Roman"/>
        <w:sz w:val="20"/>
        <w:szCs w:val="20"/>
      </w:rPr>
    </w:pPr>
    <w:r w:rsidRPr="00EB05B2">
      <w:rPr>
        <w:rFonts w:ascii="Times New Roman" w:hAnsi="Times New Roman" w:cs="Times New Roman"/>
        <w:sz w:val="20"/>
        <w:szCs w:val="20"/>
      </w:rPr>
      <w:t>Check list Uso terapeutico di medicinale sottoposto a sperimentazione clinica ai sensi del DM 07/09/2017</w:t>
    </w:r>
  </w:p>
  <w:p w14:paraId="569F3501" w14:textId="77777777" w:rsidR="008B0931" w:rsidRPr="003841CD" w:rsidRDefault="008B0931" w:rsidP="008B0931">
    <w:pPr>
      <w:pStyle w:val="Pidipagin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</w:t>
    </w:r>
    <w:r w:rsidRPr="00552133">
      <w:rPr>
        <w:rFonts w:ascii="Times New Roman" w:hAnsi="Times New Roman" w:cs="Times New Roman"/>
        <w:sz w:val="20"/>
        <w:szCs w:val="20"/>
      </w:rPr>
      <w:t>ersione</w:t>
    </w:r>
    <w:r>
      <w:rPr>
        <w:rFonts w:ascii="Times New Roman" w:hAnsi="Times New Roman" w:cs="Times New Roman"/>
        <w:sz w:val="20"/>
        <w:szCs w:val="20"/>
      </w:rPr>
      <w:t xml:space="preserve"> 1.0</w:t>
    </w:r>
    <w:r w:rsidRPr="00552133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del 29</w:t>
    </w:r>
    <w:r w:rsidRPr="00552133">
      <w:rPr>
        <w:rFonts w:ascii="Times New Roman" w:hAnsi="Times New Roman" w:cs="Times New Roman"/>
        <w:sz w:val="20"/>
        <w:szCs w:val="20"/>
      </w:rPr>
      <w:t xml:space="preserve"> maggio 2024</w:t>
    </w:r>
  </w:p>
  <w:sdt>
    <w:sdtPr>
      <w:id w:val="-13072479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E44BEAB" w14:textId="3163B458" w:rsidR="008B0931" w:rsidRPr="008B0931" w:rsidRDefault="008B0931">
        <w:pPr>
          <w:pStyle w:val="Pidipagina"/>
          <w:jc w:val="right"/>
          <w:rPr>
            <w:rFonts w:ascii="Times New Roman" w:hAnsi="Times New Roman" w:cs="Times New Roman"/>
          </w:rPr>
        </w:pPr>
        <w:r w:rsidRPr="008B0931">
          <w:rPr>
            <w:rFonts w:ascii="Times New Roman" w:hAnsi="Times New Roman" w:cs="Times New Roman"/>
          </w:rPr>
          <w:fldChar w:fldCharType="begin"/>
        </w:r>
        <w:r w:rsidRPr="008B0931">
          <w:rPr>
            <w:rFonts w:ascii="Times New Roman" w:hAnsi="Times New Roman" w:cs="Times New Roman"/>
          </w:rPr>
          <w:instrText>PAGE   \* MERGEFORMAT</w:instrText>
        </w:r>
        <w:r w:rsidRPr="008B0931">
          <w:rPr>
            <w:rFonts w:ascii="Times New Roman" w:hAnsi="Times New Roman" w:cs="Times New Roman"/>
          </w:rPr>
          <w:fldChar w:fldCharType="separate"/>
        </w:r>
        <w:r w:rsidRPr="008B0931">
          <w:rPr>
            <w:rFonts w:ascii="Times New Roman" w:hAnsi="Times New Roman" w:cs="Times New Roman"/>
          </w:rPr>
          <w:t>2</w:t>
        </w:r>
        <w:r w:rsidRPr="008B0931">
          <w:rPr>
            <w:rFonts w:ascii="Times New Roman" w:hAnsi="Times New Roman" w:cs="Times New Roman"/>
          </w:rPr>
          <w:fldChar w:fldCharType="end"/>
        </w:r>
      </w:p>
    </w:sdtContent>
  </w:sdt>
  <w:p w14:paraId="1E068DB9" w14:textId="77777777" w:rsidR="00315BFB" w:rsidRDefault="00315B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065C84" w14:textId="77777777" w:rsidR="00F2494A" w:rsidRDefault="00F2494A" w:rsidP="00315BFB">
      <w:pPr>
        <w:spacing w:after="0" w:line="240" w:lineRule="auto"/>
      </w:pPr>
      <w:r>
        <w:separator/>
      </w:r>
    </w:p>
  </w:footnote>
  <w:footnote w:type="continuationSeparator" w:id="0">
    <w:p w14:paraId="684DD76F" w14:textId="77777777" w:rsidR="00F2494A" w:rsidRDefault="00F2494A" w:rsidP="00315BFB">
      <w:pPr>
        <w:spacing w:after="0" w:line="240" w:lineRule="auto"/>
      </w:pPr>
      <w:r>
        <w:continuationSeparator/>
      </w:r>
    </w:p>
  </w:footnote>
  <w:footnote w:id="1">
    <w:p w14:paraId="75B0A3F2" w14:textId="54FAE311" w:rsidR="002D0D51" w:rsidRDefault="002D0D51" w:rsidP="002D0D51">
      <w:pPr>
        <w:pStyle w:val="Testonotaapidipagina"/>
        <w:rPr>
          <w:color w:val="FF0000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A936DA">
        <w:rPr>
          <w:sz w:val="18"/>
          <w:szCs w:val="18"/>
        </w:rPr>
        <w:t>È possibile utilizzare questo elenco indicando la disponibilità dei documenti presentati nella colonna “Check” e, ove disponibile, la versione e la data nella colonna “Versione/data”</w:t>
      </w:r>
    </w:p>
    <w:p w14:paraId="26FD0AFA" w14:textId="77777777" w:rsidR="002D0D51" w:rsidRDefault="002D0D51" w:rsidP="002D0D5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6308E" w14:textId="4307A40E" w:rsidR="00D04A52" w:rsidRPr="006A4BBB" w:rsidRDefault="00D04A52" w:rsidP="00D04A5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</w:rPr>
    </w:pPr>
    <w:r w:rsidRPr="006A4BBB">
      <w:rPr>
        <w:rFonts w:ascii="Times New Roman" w:hAnsi="Times New Roman" w:cs="Times New Roman"/>
      </w:rPr>
      <w:t xml:space="preserve">Elenco documenti per richiesta di parere ai Comitati Etici Territoriali dell’Emilia-Romagna </w:t>
    </w:r>
  </w:p>
  <w:p w14:paraId="6E3476B8" w14:textId="79E7FCC1" w:rsidR="00D04A52" w:rsidRPr="006A4BBB" w:rsidRDefault="00D04A52" w:rsidP="00D04A5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lang w:val="en-US"/>
      </w:rPr>
    </w:pPr>
    <w:r w:rsidRPr="006A4BBB">
      <w:rPr>
        <w:rFonts w:ascii="Times New Roman" w:hAnsi="Times New Roman" w:cs="Times New Roman"/>
        <w:lang w:val="en-US"/>
      </w:rPr>
      <w:t>(CET AVEN, CET AVEC, CEROM)</w:t>
    </w:r>
  </w:p>
  <w:p w14:paraId="36B32380" w14:textId="77777777" w:rsidR="00D04A52" w:rsidRPr="00D04A52" w:rsidRDefault="00D04A52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0B1E02"/>
    <w:multiLevelType w:val="multilevel"/>
    <w:tmpl w:val="B072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934963"/>
    <w:multiLevelType w:val="hybridMultilevel"/>
    <w:tmpl w:val="7DC2D8B6"/>
    <w:lvl w:ilvl="0" w:tplc="FDF8E122">
      <w:start w:val="1"/>
      <w:numFmt w:val="decimal"/>
      <w:lvlText w:val="%1.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7882327">
    <w:abstractNumId w:val="1"/>
  </w:num>
  <w:num w:numId="2" w16cid:durableId="90649823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111464110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97872629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3790250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133287359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205811741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127239861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 w16cid:durableId="150956288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56"/>
    <w:rsid w:val="00007B01"/>
    <w:rsid w:val="00011496"/>
    <w:rsid w:val="00075D64"/>
    <w:rsid w:val="000A643B"/>
    <w:rsid w:val="000A6F59"/>
    <w:rsid w:val="00145324"/>
    <w:rsid w:val="00184B5C"/>
    <w:rsid w:val="001E3CF2"/>
    <w:rsid w:val="001E62E7"/>
    <w:rsid w:val="001F1297"/>
    <w:rsid w:val="00201B89"/>
    <w:rsid w:val="00213257"/>
    <w:rsid w:val="00234660"/>
    <w:rsid w:val="00266F52"/>
    <w:rsid w:val="00281636"/>
    <w:rsid w:val="00293EE5"/>
    <w:rsid w:val="002D0D51"/>
    <w:rsid w:val="00315BFB"/>
    <w:rsid w:val="00316E2B"/>
    <w:rsid w:val="00347B09"/>
    <w:rsid w:val="0037384A"/>
    <w:rsid w:val="00377A11"/>
    <w:rsid w:val="003A60F5"/>
    <w:rsid w:val="003A72BB"/>
    <w:rsid w:val="003B34DC"/>
    <w:rsid w:val="003C7B0D"/>
    <w:rsid w:val="00401EC4"/>
    <w:rsid w:val="00423556"/>
    <w:rsid w:val="004433A3"/>
    <w:rsid w:val="00450292"/>
    <w:rsid w:val="0048275E"/>
    <w:rsid w:val="00492332"/>
    <w:rsid w:val="004D1972"/>
    <w:rsid w:val="004D411A"/>
    <w:rsid w:val="00544AB8"/>
    <w:rsid w:val="00584518"/>
    <w:rsid w:val="005917AC"/>
    <w:rsid w:val="005C527A"/>
    <w:rsid w:val="00616857"/>
    <w:rsid w:val="00622394"/>
    <w:rsid w:val="00627F4F"/>
    <w:rsid w:val="006328A8"/>
    <w:rsid w:val="0068499F"/>
    <w:rsid w:val="006872C3"/>
    <w:rsid w:val="006A4BBB"/>
    <w:rsid w:val="006A4E5A"/>
    <w:rsid w:val="006B0B77"/>
    <w:rsid w:val="006B6358"/>
    <w:rsid w:val="006B7692"/>
    <w:rsid w:val="006D273D"/>
    <w:rsid w:val="006E3BF4"/>
    <w:rsid w:val="006F04BD"/>
    <w:rsid w:val="00734B55"/>
    <w:rsid w:val="0074618F"/>
    <w:rsid w:val="00760A08"/>
    <w:rsid w:val="00772651"/>
    <w:rsid w:val="007A1304"/>
    <w:rsid w:val="007E580E"/>
    <w:rsid w:val="00802093"/>
    <w:rsid w:val="00806D5A"/>
    <w:rsid w:val="0083711C"/>
    <w:rsid w:val="008538A9"/>
    <w:rsid w:val="0085BDAA"/>
    <w:rsid w:val="00863C14"/>
    <w:rsid w:val="00894FC8"/>
    <w:rsid w:val="008A20B0"/>
    <w:rsid w:val="008B0931"/>
    <w:rsid w:val="008D677C"/>
    <w:rsid w:val="008E067B"/>
    <w:rsid w:val="00910D95"/>
    <w:rsid w:val="00947979"/>
    <w:rsid w:val="0095083E"/>
    <w:rsid w:val="00970C9E"/>
    <w:rsid w:val="00986D63"/>
    <w:rsid w:val="009A1916"/>
    <w:rsid w:val="009B08BB"/>
    <w:rsid w:val="009E7AED"/>
    <w:rsid w:val="009F3C3A"/>
    <w:rsid w:val="009F5882"/>
    <w:rsid w:val="00A06D3A"/>
    <w:rsid w:val="00A52734"/>
    <w:rsid w:val="00A907CF"/>
    <w:rsid w:val="00A936DA"/>
    <w:rsid w:val="00A942BF"/>
    <w:rsid w:val="00A96913"/>
    <w:rsid w:val="00AB57BE"/>
    <w:rsid w:val="00AC4467"/>
    <w:rsid w:val="00AE76F8"/>
    <w:rsid w:val="00AF3A91"/>
    <w:rsid w:val="00AF469A"/>
    <w:rsid w:val="00B164AB"/>
    <w:rsid w:val="00B419C5"/>
    <w:rsid w:val="00B6568A"/>
    <w:rsid w:val="00BA3BB5"/>
    <w:rsid w:val="00C1422E"/>
    <w:rsid w:val="00C16EB1"/>
    <w:rsid w:val="00C309CF"/>
    <w:rsid w:val="00C33099"/>
    <w:rsid w:val="00C739DF"/>
    <w:rsid w:val="00CC1242"/>
    <w:rsid w:val="00CE3704"/>
    <w:rsid w:val="00CE469E"/>
    <w:rsid w:val="00CE5D22"/>
    <w:rsid w:val="00CE6E6D"/>
    <w:rsid w:val="00D02950"/>
    <w:rsid w:val="00D04A52"/>
    <w:rsid w:val="00D159CB"/>
    <w:rsid w:val="00D25B5A"/>
    <w:rsid w:val="00D62C82"/>
    <w:rsid w:val="00D8631F"/>
    <w:rsid w:val="00D86A1D"/>
    <w:rsid w:val="00D873F5"/>
    <w:rsid w:val="00DA0882"/>
    <w:rsid w:val="00DB1A44"/>
    <w:rsid w:val="00DB63CE"/>
    <w:rsid w:val="00DC4BFA"/>
    <w:rsid w:val="00DC4C55"/>
    <w:rsid w:val="00DD1195"/>
    <w:rsid w:val="00DD7A39"/>
    <w:rsid w:val="00E71342"/>
    <w:rsid w:val="00E873E3"/>
    <w:rsid w:val="00EB05B2"/>
    <w:rsid w:val="00EB6CE9"/>
    <w:rsid w:val="00EB7EA6"/>
    <w:rsid w:val="00EC0258"/>
    <w:rsid w:val="00EC05DD"/>
    <w:rsid w:val="00F0765C"/>
    <w:rsid w:val="00F2494A"/>
    <w:rsid w:val="00F33C22"/>
    <w:rsid w:val="00F612B0"/>
    <w:rsid w:val="00F73C5E"/>
    <w:rsid w:val="00F949D5"/>
    <w:rsid w:val="00FD144D"/>
    <w:rsid w:val="00FD523D"/>
    <w:rsid w:val="00FE0DDB"/>
    <w:rsid w:val="00FE6148"/>
    <w:rsid w:val="00FE68F4"/>
    <w:rsid w:val="00FF74E2"/>
    <w:rsid w:val="04239B7F"/>
    <w:rsid w:val="05592ECD"/>
    <w:rsid w:val="06F4FF2E"/>
    <w:rsid w:val="0769686A"/>
    <w:rsid w:val="0DA26C61"/>
    <w:rsid w:val="130C0C93"/>
    <w:rsid w:val="17E5BD8E"/>
    <w:rsid w:val="19756DFF"/>
    <w:rsid w:val="1CA19CA4"/>
    <w:rsid w:val="1CB92EB1"/>
    <w:rsid w:val="1D96EA20"/>
    <w:rsid w:val="218C9FD4"/>
    <w:rsid w:val="2353FF99"/>
    <w:rsid w:val="30133499"/>
    <w:rsid w:val="309A49B3"/>
    <w:rsid w:val="31CCFF93"/>
    <w:rsid w:val="38B0C53F"/>
    <w:rsid w:val="3A98F46E"/>
    <w:rsid w:val="47291F6F"/>
    <w:rsid w:val="4C29296D"/>
    <w:rsid w:val="4EA1953E"/>
    <w:rsid w:val="4F60CA2F"/>
    <w:rsid w:val="51B3BCCC"/>
    <w:rsid w:val="52F37C42"/>
    <w:rsid w:val="54343B52"/>
    <w:rsid w:val="581A5330"/>
    <w:rsid w:val="58904C38"/>
    <w:rsid w:val="5B8B24A2"/>
    <w:rsid w:val="6204C20F"/>
    <w:rsid w:val="66B5DD1A"/>
    <w:rsid w:val="7004895F"/>
    <w:rsid w:val="7BB2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33433"/>
  <w15:chartTrackingRefBased/>
  <w15:docId w15:val="{BFC0729F-E22E-4A83-AE6F-50D2AAC4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6F59"/>
  </w:style>
  <w:style w:type="paragraph" w:styleId="Titolo1">
    <w:name w:val="heading 1"/>
    <w:basedOn w:val="Normale"/>
    <w:next w:val="Normale"/>
    <w:link w:val="Titolo1Carattere"/>
    <w:uiPriority w:val="9"/>
    <w:qFormat/>
    <w:rsid w:val="00F33C2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239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33C22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paragraph" w:customStyle="1" w:styleId="Default">
    <w:name w:val="Default"/>
    <w:rsid w:val="00F33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15B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5BFB"/>
  </w:style>
  <w:style w:type="paragraph" w:styleId="Pidipagina">
    <w:name w:val="footer"/>
    <w:basedOn w:val="Normale"/>
    <w:link w:val="PidipaginaCarattere"/>
    <w:uiPriority w:val="99"/>
    <w:unhideWhenUsed/>
    <w:rsid w:val="00315B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5BFB"/>
  </w:style>
  <w:style w:type="character" w:styleId="Collegamentoipertestuale">
    <w:name w:val="Hyperlink"/>
    <w:basedOn w:val="Carpredefinitoparagrafo"/>
    <w:uiPriority w:val="99"/>
    <w:semiHidden/>
    <w:unhideWhenUsed/>
    <w:rsid w:val="00315BFB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0D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0D5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0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0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E5F3C74141424588188F8EF666E6EC" ma:contentTypeVersion="8" ma:contentTypeDescription="Creare un nuovo documento." ma:contentTypeScope="" ma:versionID="8e746021056176672b413b7543573007">
  <xsd:schema xmlns:xsd="http://www.w3.org/2001/XMLSchema" xmlns:xs="http://www.w3.org/2001/XMLSchema" xmlns:p="http://schemas.microsoft.com/office/2006/metadata/properties" xmlns:ns2="51a714ae-9a61-49b4-ac62-7b195b374e62" xmlns:ns3="f5522315-c089-46f1-9a23-288e30d213bf" targetNamespace="http://schemas.microsoft.com/office/2006/metadata/properties" ma:root="true" ma:fieldsID="382e00bc4c3e15463ce2a65e68b6c4fe" ns2:_="" ns3:_="">
    <xsd:import namespace="51a714ae-9a61-49b4-ac62-7b195b374e62"/>
    <xsd:import namespace="f5522315-c089-46f1-9a23-288e30d213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714ae-9a61-49b4-ac62-7b195b374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22315-c089-46f1-9a23-288e30d21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C1EB4-2305-4696-9341-A23D07F404A4}"/>
</file>

<file path=customXml/itemProps2.xml><?xml version="1.0" encoding="utf-8"?>
<ds:datastoreItem xmlns:ds="http://schemas.openxmlformats.org/officeDocument/2006/customXml" ds:itemID="{32355B60-0B45-46E8-BB73-E2EA8FC0336B}"/>
</file>

<file path=customXml/itemProps3.xml><?xml version="1.0" encoding="utf-8"?>
<ds:datastoreItem xmlns:ds="http://schemas.openxmlformats.org/officeDocument/2006/customXml" ds:itemID="{97AF7092-5B26-45D6-8EF3-2ADAB9C5D9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BOLCATO</dc:creator>
  <cp:keywords/>
  <dc:description/>
  <cp:lastModifiedBy>Alberghini Lucia</cp:lastModifiedBy>
  <cp:revision>99</cp:revision>
  <dcterms:created xsi:type="dcterms:W3CDTF">2023-06-08T12:33:00Z</dcterms:created>
  <dcterms:modified xsi:type="dcterms:W3CDTF">2024-06-06T08:17:00Z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-1347894349</vt:i4>
  </property>
  <property fmtid="{D5CDD505-2E9C-101B-9397-08002B2CF9AE}" pid="3" name="ContentTypeId">
    <vt:lpwstr>0x01010014E5F3C74141424588188F8EF666E6EC</vt:lpwstr>
  </property>
</Properties>
</file>